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79FC" w14:textId="1471EB7B" w:rsidR="00521AFC" w:rsidRPr="00521AFC" w:rsidRDefault="00521AFC" w:rsidP="00521AFC">
      <w:pPr>
        <w:rPr>
          <w:b/>
          <w:bCs/>
        </w:rPr>
      </w:pPr>
      <w:r w:rsidRPr="00521AFC">
        <w:rPr>
          <w:b/>
          <w:bCs/>
        </w:rPr>
        <w:t>Diabeteshoitajat ry apurahojen myöntämisperiaatteet</w:t>
      </w:r>
    </w:p>
    <w:p w14:paraId="128C6C80" w14:textId="77777777" w:rsidR="00521AFC" w:rsidRPr="00521AFC" w:rsidRDefault="00521AFC" w:rsidP="00521AFC"/>
    <w:p w14:paraId="73B3AB1C" w14:textId="77777777" w:rsidR="00521AFC" w:rsidRPr="00521AFC" w:rsidRDefault="00521AFC" w:rsidP="00521AFC">
      <w:r w:rsidRPr="00521AFC">
        <w:t>Diabeteshoitajat ry:n myöntämän apurahan tarkoituksena on kannustaa ammatissa toimivaa hoitajaa kehittämään ammattitaitoaan diabeteksen hoidossa ja sen ennaltaehkäisyssä.</w:t>
      </w:r>
      <w:r w:rsidRPr="00521AFC">
        <w:br/>
        <w:t>Apurahaa voi hakea diabeteshoitotyön ammatilliseen jatkokoulutukseen tai siihen liittyvään tutkimukseen tai kehittämistyöhön.</w:t>
      </w:r>
      <w:r w:rsidRPr="00521AFC">
        <w:br/>
        <w:t xml:space="preserve">Apurahaa voidaan myöntää myös opintomatkoihin, kotimaisiin tai kansainvälisiin </w:t>
      </w:r>
      <w:proofErr w:type="gramStart"/>
      <w:r w:rsidRPr="00521AFC">
        <w:t>konferensseihin</w:t>
      </w:r>
      <w:proofErr w:type="gramEnd"/>
      <w:r w:rsidRPr="00521AFC">
        <w:t xml:space="preserve"> jotka ovat selkeästi yhteydessä diabetestyöhön.</w:t>
      </w:r>
    </w:p>
    <w:p w14:paraId="128D26CC" w14:textId="3C089890" w:rsidR="00521AFC" w:rsidRDefault="00521AFC" w:rsidP="00521AFC">
      <w:r w:rsidRPr="00521AFC">
        <w:t xml:space="preserve">Apurahan suuruus on enimmillään </w:t>
      </w:r>
      <w:proofErr w:type="gramStart"/>
      <w:r w:rsidRPr="00521AFC">
        <w:t>500€</w:t>
      </w:r>
      <w:proofErr w:type="gramEnd"/>
      <w:r w:rsidRPr="00521AFC">
        <w:t xml:space="preserve"> ja voidaan myöntää vain kerran kolmessa vuodessa </w:t>
      </w:r>
      <w:r>
        <w:br/>
      </w:r>
    </w:p>
    <w:p w14:paraId="50376DDB" w14:textId="3837496C" w:rsidR="00521AFC" w:rsidRPr="00521AFC" w:rsidRDefault="00521AFC" w:rsidP="00521AFC">
      <w:r w:rsidRPr="00521AFC">
        <w:rPr>
          <w:b/>
          <w:bCs/>
        </w:rPr>
        <w:t>Kriteerit</w:t>
      </w:r>
      <w:r w:rsidRPr="00521AFC">
        <w:br/>
        <w:t>• Hakijan tulee olla Diabeteshoitajat ry:n jäsen</w:t>
      </w:r>
      <w:r w:rsidRPr="00521AFC">
        <w:br/>
        <w:t>• Hakija on viimeksi kuluneelta kahdelta vuodelta suorittanut Diabeteshoitajat ry:n jäsenmaksunsa</w:t>
      </w:r>
      <w:r w:rsidRPr="00521AFC">
        <w:br/>
        <w:t>• Ei ole saanut viimeisen kolmen vuoden aikana Diabeteshoitajat ry:n myöntämää apurahaa</w:t>
      </w:r>
      <w:r w:rsidRPr="00521AFC">
        <w:br/>
        <w:t>• Hakija voi hakea kerrallaan vain yhtä apurahaa</w:t>
      </w:r>
    </w:p>
    <w:p w14:paraId="1E30A55B" w14:textId="1B6C316C" w:rsidR="00521AFC" w:rsidRPr="00521AFC" w:rsidRDefault="00521AFC" w:rsidP="00521AFC">
      <w:r w:rsidRPr="00521AFC">
        <w:t>• Apuraha myönnetään kuluvalle kalenterivuodelle. Jos apurahaa haetaan opintoja varten, esimerkiksi koulutukseen, koulutuksen tai konferenssin on oltava hakuvuonna.</w:t>
      </w:r>
    </w:p>
    <w:p w14:paraId="484FB8DE" w14:textId="77777777" w:rsidR="00521AFC" w:rsidRDefault="00521AFC" w:rsidP="00521AFC">
      <w:pPr>
        <w:rPr>
          <w:b/>
          <w:bCs/>
        </w:rPr>
      </w:pPr>
    </w:p>
    <w:p w14:paraId="33E69724" w14:textId="7CBBB65B" w:rsidR="00521AFC" w:rsidRPr="00521AFC" w:rsidRDefault="00521AFC" w:rsidP="00521AFC">
      <w:pPr>
        <w:rPr>
          <w:b/>
          <w:bCs/>
        </w:rPr>
      </w:pPr>
      <w:r w:rsidRPr="00521AFC">
        <w:rPr>
          <w:b/>
          <w:bCs/>
        </w:rPr>
        <w:t>Hakumenettely </w:t>
      </w:r>
      <w:r>
        <w:rPr>
          <w:b/>
          <w:bCs/>
        </w:rPr>
        <w:br/>
      </w:r>
      <w:r w:rsidRPr="00521AFC">
        <w:t>Apuraha-anomukset osoitetaan Diabeteshoitajat ry hallitukselle vapaamuotoisella hakemuksella. Hakemus lähetetään: </w:t>
      </w:r>
      <w:hyperlink r:id="rId4" w:history="1">
        <w:r w:rsidRPr="00521AFC">
          <w:rPr>
            <w:rStyle w:val="Hyperlinkki"/>
          </w:rPr>
          <w:t>apurahat@diabeteshoitajat.fi</w:t>
        </w:r>
      </w:hyperlink>
      <w:r w:rsidRPr="00521AFC">
        <w:t> .</w:t>
      </w:r>
      <w:r w:rsidRPr="00521AFC">
        <w:br/>
      </w:r>
      <w:r w:rsidRPr="00521AFC">
        <w:br/>
        <w:t>Apurahahakemuksessa tulee olla seuraavat asiat:</w:t>
      </w:r>
      <w:r w:rsidRPr="00521AFC">
        <w:br/>
        <w:t>• hakemuksen tulee sisältää hakijan nimi, osoite, puhelinnumero ja s-postiosoite</w:t>
      </w:r>
      <w:r w:rsidRPr="00521AFC">
        <w:br/>
        <w:t>• hakemuksessa tulee selvittää mihin tarkoitukseen apurahaa haetaan</w:t>
      </w:r>
      <w:r w:rsidRPr="00521AFC">
        <w:br/>
        <w:t>• liite ohjelmasta</w:t>
      </w:r>
      <w:r w:rsidRPr="00521AFC">
        <w:br/>
        <w:t>• hakijaa velvoitetaan selvittämään muu rahoitus</w:t>
      </w:r>
      <w:r w:rsidRPr="00521AFC">
        <w:br/>
      </w:r>
      <w:r w:rsidRPr="00521AFC">
        <w:br/>
        <w:t>Apurahan saajan tulee antaa Diabeteshoitajat ry:n hallituksen pyytämä selvitys apurahan käytöstä. Selvitys voi olla matkaraportti, luentotiivistelmä, artikkeli tai opinnäytetyö.</w:t>
      </w:r>
      <w:r w:rsidRPr="00521AFC">
        <w:br/>
        <w:t xml:space="preserve">Apurahan saajan suostumuksella selvitys voidaan julkaista Diabeteshoitajat ry:n jäsenkirjeessä tai </w:t>
      </w:r>
      <w:proofErr w:type="spellStart"/>
      <w:r w:rsidRPr="00521AFC">
        <w:t>Diabetes-ja</w:t>
      </w:r>
      <w:proofErr w:type="spellEnd"/>
      <w:r w:rsidRPr="00521AFC">
        <w:t xml:space="preserve"> lääkäri lehden diabeteshoitajat palstalla.</w:t>
      </w:r>
    </w:p>
    <w:p w14:paraId="3041089C" w14:textId="77777777" w:rsidR="00521AFC" w:rsidRPr="00521AFC" w:rsidRDefault="00521AFC" w:rsidP="00521AFC">
      <w:r w:rsidRPr="00521AFC">
        <w:t>Apurahoja ei myönnetä tutkintoon johtaviin koulutuksiin. Sitä ei myönnetä myöskään erikoistumis-, jatko- ja täydennyskoulutukseen.</w:t>
      </w:r>
    </w:p>
    <w:p w14:paraId="6EA64A6B" w14:textId="77777777" w:rsidR="00BF66A3" w:rsidRDefault="00BF66A3"/>
    <w:sectPr w:rsidR="00BF66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FC"/>
    <w:rsid w:val="001052CC"/>
    <w:rsid w:val="00521AFC"/>
    <w:rsid w:val="00BB03F7"/>
    <w:rsid w:val="00B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151A"/>
  <w15:chartTrackingRefBased/>
  <w15:docId w15:val="{522FB3CE-78BC-4990-9815-6743664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2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2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2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2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2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2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2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2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2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2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2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21A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21A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21A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21A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21A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21A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2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2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2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2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21A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21A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21A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2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21A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21AF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21AF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urahat@diabeteshoitaja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1766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Järvinen - JS Suomi</dc:creator>
  <cp:keywords/>
  <dc:description/>
  <cp:lastModifiedBy>Timo Järvinen - JS Suomi</cp:lastModifiedBy>
  <cp:revision>1</cp:revision>
  <dcterms:created xsi:type="dcterms:W3CDTF">2026-04-01T06:02:00Z</dcterms:created>
  <dcterms:modified xsi:type="dcterms:W3CDTF">2026-04-01T06:05:00Z</dcterms:modified>
</cp:coreProperties>
</file>